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7" w:rsidRPr="00E55224" w:rsidRDefault="00F31C87" w:rsidP="00F31C87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>
        <w:rPr>
          <w:rFonts w:ascii="Arial" w:hAnsi="Arial" w:cs="Arial"/>
        </w:rPr>
        <w:t>Limassol</w:t>
      </w:r>
      <w:proofErr w:type="spellEnd"/>
    </w:p>
    <w:p w:rsidR="00F31C87" w:rsidRPr="00E55224" w:rsidRDefault="00F31C87" w:rsidP="00F31C87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F31C87" w:rsidRDefault="00F31C87" w:rsidP="00F31C87">
      <w:pPr>
        <w:jc w:val="center"/>
        <w:rPr>
          <w:lang/>
        </w:rPr>
      </w:pPr>
      <w:r w:rsidRPr="00E55224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>Monochrome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Mi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corderito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Cherish the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memry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Disability strong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manx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smoke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Perkins Stairway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Stretton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 new day2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yiping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water town2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Beautyfull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Veiled-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Annahme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missed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raining inside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Hey you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diagonals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boat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Barn Owl Landing 23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Invictus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Race 31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Reaching Back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Board Train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Buddhist Sutras Reading 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Grandma And Grandson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Driver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Woman in black 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Gallop Horse 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eastAsia="MS Gothic" w:hAnsi="MS Gothic" w:cs="Arial"/>
                <w:sz w:val="20"/>
                <w:szCs w:val="20"/>
              </w:rPr>
              <w:t>工人</w:t>
            </w:r>
            <w:r w:rsidRPr="00F31C87">
              <w:rPr>
                <w:rFonts w:ascii="Arial" w:hAnsi="Arial" w:cs="Arial"/>
                <w:sz w:val="20"/>
                <w:szCs w:val="20"/>
              </w:rPr>
              <w:t>2-Workers2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Mend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Tea-tasting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Company work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Mother love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Seek_1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Got it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Nomadic people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Light up 035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You can't lose one of them 22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Guoyun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 The Corridor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Fisherman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Landscape painting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Lady in the wind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blind kiss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Thinker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blessing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copper master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smoke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soap opera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Flower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Long Lover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Sandrin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Feel my breath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tunel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Neighbours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Through the glass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C87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F31C8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31C87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Agnostos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Stratiotis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C87">
              <w:rPr>
                <w:rFonts w:ascii="Arial" w:hAnsi="Arial" w:cs="Arial"/>
                <w:sz w:val="18"/>
                <w:szCs w:val="18"/>
              </w:rPr>
              <w:t>Konstantinou</w:t>
            </w:r>
            <w:proofErr w:type="spellEnd"/>
            <w:r w:rsidRPr="00F31C87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31C87">
              <w:rPr>
                <w:rFonts w:ascii="Arial" w:hAnsi="Arial" w:cs="Arial"/>
                <w:sz w:val="18"/>
                <w:szCs w:val="18"/>
              </w:rPr>
              <w:t>Acheriotis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CHRISTOS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Sallonika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ombrelles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Couple In Love 03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Dervishes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PANAGIOTOU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DEMETRA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City life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Panagiotou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Acherioti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Shaving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Panagiotou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Acherioti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Walking at the seaside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Christmas Pier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Crows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PAVLOU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PAVLOS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COMPASSION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MANDY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Leaving Body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Black Background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Into the Dark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Night Shift Interlude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Engine Arrangers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Lancaster Boys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STRANGER  PRINCE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Lady from Nigeria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Mysterious Lady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Posing Dancer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Into The Morning Mist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My Calling Card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Meancing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Twin Isolation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Face of Britain 0599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Winter Stroll 6333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Alina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Tiana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Mantykangas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Big Wheeler Brothers 02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League 12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Amenta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Armand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Ex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pion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Promenade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surveillee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1620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Feeding baby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waves 8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woman and lines 6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062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Junge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gewuerfelt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Spuren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looking to the past 433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statusque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bodies 11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Ballerina No 03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KAZEPIDIS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Vasilis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Dervishes 02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Cofee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Egg and fork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Forms black and white N2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Sardines N2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Climbs And Jumps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Resting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Staircase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Gallop_D5u8072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Life Ends in a Circle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BASU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DEEPANKAR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Mosque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INDEGENCE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LIFE IN A FOURSQUARE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PACE MAKER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Double Helix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vatican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Top View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Kalindi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No 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On the Rocks Lighthouse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Sewing Girl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SESTRI LEVANTE-ITALY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Doll on the beach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Now we are in a cage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girl in the dark 7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Daydream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Freimane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Eizenija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Swan Lake_03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Freimane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Eizenija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Visionaries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au milieu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ballerine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spider woman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Macedonia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Zdravev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Union Bottom to Top BW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Canary Wharf Escalators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City of Arts And Sciences 12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Tulip Staircase London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Nee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Wat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Air show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Miao old man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Waterfall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Ladies in a sampan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Nun at study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Tattoo woman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End of fear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 the space of lines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Memento.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last I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very seriously work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Bygone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Highlight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raj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lastRenderedPageBreak/>
              <w:t>Republic of Ireland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Lesa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Mulan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Filling the void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Midnight show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On the hill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Nude 0184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Olympos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Church 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Arena 319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Fog 8643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Shadows 3450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Back BW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Lotus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Nicole Yee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Yee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Viet lady ride bicycle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Budapest Eye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Lost in fog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Tunnel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Church and mists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In the storm 2BW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Another pipe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Tractor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Autorretrat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Volando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nubes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At The Old Age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Eyes through the rain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Looking at the rain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Bridge ahead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My meal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com and go 2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Light and shadow cave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circle satin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dance with light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my old friend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Weng2218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Chin Tzu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So hard to turn09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DO OUR BEST FOR OUR GUEST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MARBLE RECLINING BUDDHA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Yemisci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Ozkan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Muge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Enterance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Ethiopia's tribe69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Langevin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Dee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The Old School House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Betsie</w:t>
            </w:r>
            <w:proofErr w:type="spellEnd"/>
            <w:r w:rsidRPr="00F31C87">
              <w:rPr>
                <w:rFonts w:ascii="Arial" w:hAnsi="Arial" w:cs="Arial"/>
                <w:sz w:val="20"/>
                <w:szCs w:val="20"/>
              </w:rPr>
              <w:t xml:space="preserve"> Shoreline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Proud Emperor penguin with chick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jump in lake</w:t>
            </w:r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nike</w:t>
            </w:r>
            <w:proofErr w:type="spellEnd"/>
          </w:p>
        </w:tc>
      </w:tr>
      <w:tr w:rsidR="00F31C87" w:rsidRPr="00F31C87" w:rsidTr="00F31C87">
        <w:trPr>
          <w:trHeight w:val="113"/>
        </w:trPr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C87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402" w:type="dxa"/>
            <w:noWrap/>
            <w:hideMark/>
          </w:tcPr>
          <w:p w:rsidR="00F31C87" w:rsidRPr="00F31C87" w:rsidRDefault="00F31C87">
            <w:pPr>
              <w:rPr>
                <w:rFonts w:ascii="Arial" w:hAnsi="Arial" w:cs="Arial"/>
                <w:sz w:val="20"/>
                <w:szCs w:val="20"/>
              </w:rPr>
            </w:pPr>
            <w:r w:rsidRPr="00F31C87">
              <w:rPr>
                <w:rFonts w:ascii="Arial" w:hAnsi="Arial" w:cs="Arial"/>
                <w:sz w:val="20"/>
                <w:szCs w:val="20"/>
              </w:rPr>
              <w:t>people shadows</w:t>
            </w:r>
          </w:p>
        </w:tc>
      </w:tr>
    </w:tbl>
    <w:p w:rsidR="00F31C87" w:rsidRPr="00F31C87" w:rsidRDefault="00F31C87">
      <w:pPr>
        <w:rPr>
          <w:lang/>
        </w:rPr>
      </w:pPr>
    </w:p>
    <w:sectPr w:rsidR="00F31C87" w:rsidRPr="00F31C87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1C87"/>
    <w:rsid w:val="00410E1E"/>
    <w:rsid w:val="004D7813"/>
    <w:rsid w:val="005616EF"/>
    <w:rsid w:val="006D6C0A"/>
    <w:rsid w:val="00732CB8"/>
    <w:rsid w:val="00AF06C4"/>
    <w:rsid w:val="00DF5551"/>
    <w:rsid w:val="00E31C82"/>
    <w:rsid w:val="00F31C87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C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87"/>
    <w:rPr>
      <w:color w:val="800080"/>
      <w:u w:val="single"/>
    </w:rPr>
  </w:style>
  <w:style w:type="table" w:styleId="TableGrid">
    <w:name w:val="Table Grid"/>
    <w:basedOn w:val="TableNormal"/>
    <w:uiPriority w:val="59"/>
    <w:rsid w:val="00F3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7234</Characters>
  <Application>Microsoft Office Word</Application>
  <DocSecurity>0</DocSecurity>
  <Lines>60</Lines>
  <Paragraphs>16</Paragraphs>
  <ScaleCrop>false</ScaleCrop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2020-11-08T18:23:00Z</dcterms:created>
  <dcterms:modified xsi:type="dcterms:W3CDTF">2020-11-08T18:25:00Z</dcterms:modified>
</cp:coreProperties>
</file>